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A118C" w14:textId="77777777" w:rsidR="00611680" w:rsidRPr="006F534B" w:rsidRDefault="00611680" w:rsidP="006F534B">
      <w:pPr>
        <w:pStyle w:val="a3"/>
        <w:jc w:val="right"/>
        <w:rPr>
          <w:rFonts w:ascii="Times New Roman" w:hAnsi="Times New Roman"/>
          <w:sz w:val="24"/>
          <w:szCs w:val="24"/>
        </w:rPr>
      </w:pPr>
      <w:r w:rsidRPr="006F534B">
        <w:rPr>
          <w:rFonts w:ascii="Times New Roman" w:hAnsi="Times New Roman"/>
          <w:sz w:val="24"/>
          <w:szCs w:val="24"/>
        </w:rPr>
        <w:t xml:space="preserve">                                                                            Аватар ИВДИВО Мг Нации Культуры ИВО</w:t>
      </w:r>
    </w:p>
    <w:p w14:paraId="25B01615" w14:textId="77777777" w:rsidR="00611680" w:rsidRPr="006F534B" w:rsidRDefault="00611680" w:rsidP="006F534B">
      <w:pPr>
        <w:pStyle w:val="a3"/>
        <w:jc w:val="right"/>
        <w:rPr>
          <w:rFonts w:ascii="Times New Roman" w:hAnsi="Times New Roman"/>
          <w:sz w:val="24"/>
          <w:szCs w:val="24"/>
        </w:rPr>
      </w:pPr>
      <w:r w:rsidRPr="006F534B">
        <w:rPr>
          <w:rFonts w:ascii="Times New Roman" w:hAnsi="Times New Roman"/>
          <w:sz w:val="24"/>
          <w:szCs w:val="24"/>
        </w:rPr>
        <w:t xml:space="preserve">                                                                        Подразделения 130 ИВДИВО-Цельности</w:t>
      </w:r>
    </w:p>
    <w:p w14:paraId="6F4BDE85" w14:textId="77777777" w:rsidR="00611680" w:rsidRPr="006F534B" w:rsidRDefault="00611680" w:rsidP="006F534B">
      <w:pPr>
        <w:pStyle w:val="a3"/>
        <w:jc w:val="right"/>
        <w:rPr>
          <w:rFonts w:ascii="Times New Roman" w:hAnsi="Times New Roman"/>
          <w:sz w:val="24"/>
          <w:szCs w:val="24"/>
        </w:rPr>
      </w:pPr>
      <w:r w:rsidRPr="006F534B">
        <w:rPr>
          <w:rFonts w:ascii="Times New Roman" w:hAnsi="Times New Roman"/>
          <w:sz w:val="24"/>
          <w:szCs w:val="24"/>
        </w:rPr>
        <w:t xml:space="preserve">                                                               </w:t>
      </w:r>
      <w:proofErr w:type="spellStart"/>
      <w:r w:rsidRPr="006F534B">
        <w:rPr>
          <w:rFonts w:ascii="Times New Roman" w:hAnsi="Times New Roman"/>
          <w:sz w:val="24"/>
          <w:szCs w:val="24"/>
        </w:rPr>
        <w:t>Хакасия.Алтай</w:t>
      </w:r>
      <w:proofErr w:type="spellEnd"/>
      <w:r w:rsidRPr="006F534B">
        <w:rPr>
          <w:rFonts w:ascii="Times New Roman" w:hAnsi="Times New Roman"/>
          <w:sz w:val="24"/>
          <w:szCs w:val="24"/>
        </w:rPr>
        <w:t xml:space="preserve"> ИВАС Савва Свята</w:t>
      </w:r>
    </w:p>
    <w:p w14:paraId="4CA48BAD" w14:textId="77777777" w:rsidR="00611680" w:rsidRPr="006F534B" w:rsidRDefault="00611680" w:rsidP="006F534B">
      <w:pPr>
        <w:pStyle w:val="a3"/>
        <w:jc w:val="right"/>
        <w:rPr>
          <w:rFonts w:ascii="Times New Roman" w:hAnsi="Times New Roman"/>
          <w:sz w:val="24"/>
          <w:szCs w:val="24"/>
        </w:rPr>
      </w:pPr>
      <w:r w:rsidRPr="006F534B">
        <w:rPr>
          <w:rFonts w:ascii="Times New Roman" w:hAnsi="Times New Roman"/>
          <w:sz w:val="24"/>
          <w:szCs w:val="24"/>
        </w:rPr>
        <w:t xml:space="preserve">                               </w:t>
      </w:r>
      <w:proofErr w:type="spellStart"/>
      <w:r w:rsidRPr="006F534B">
        <w:rPr>
          <w:rFonts w:ascii="Times New Roman" w:hAnsi="Times New Roman"/>
          <w:sz w:val="24"/>
          <w:szCs w:val="24"/>
        </w:rPr>
        <w:t>Светова</w:t>
      </w:r>
      <w:proofErr w:type="spellEnd"/>
      <w:r w:rsidRPr="006F534B">
        <w:rPr>
          <w:rFonts w:ascii="Times New Roman" w:hAnsi="Times New Roman"/>
          <w:sz w:val="24"/>
          <w:szCs w:val="24"/>
        </w:rPr>
        <w:t xml:space="preserve"> Жанна </w:t>
      </w:r>
    </w:p>
    <w:p w14:paraId="5F8F5352" w14:textId="77777777" w:rsidR="00611680" w:rsidRDefault="00611680" w:rsidP="00280CA7">
      <w:pPr>
        <w:spacing w:line="240" w:lineRule="auto"/>
        <w:jc w:val="center"/>
        <w:rPr>
          <w:rFonts w:ascii="Times New Roman" w:hAnsi="Times New Roman" w:cs="Times New Roman"/>
          <w:sz w:val="24"/>
          <w:szCs w:val="24"/>
        </w:rPr>
      </w:pPr>
    </w:p>
    <w:p w14:paraId="187C6B13" w14:textId="77777777" w:rsidR="00611680" w:rsidRPr="006F534B" w:rsidRDefault="00611680" w:rsidP="006F534B">
      <w:pPr>
        <w:pStyle w:val="a3"/>
        <w:jc w:val="center"/>
        <w:rPr>
          <w:rFonts w:ascii="Times New Roman" w:hAnsi="Times New Roman"/>
          <w:sz w:val="24"/>
          <w:szCs w:val="24"/>
        </w:rPr>
      </w:pPr>
      <w:r w:rsidRPr="006F534B">
        <w:rPr>
          <w:rFonts w:ascii="Times New Roman" w:hAnsi="Times New Roman"/>
          <w:sz w:val="24"/>
          <w:szCs w:val="24"/>
        </w:rPr>
        <w:t>Тезисы</w:t>
      </w:r>
    </w:p>
    <w:p w14:paraId="78247C29" w14:textId="77777777" w:rsidR="007B5E31" w:rsidRPr="006F534B" w:rsidRDefault="0019263D" w:rsidP="006F534B">
      <w:pPr>
        <w:pStyle w:val="a3"/>
        <w:rPr>
          <w:rFonts w:ascii="Times New Roman" w:hAnsi="Times New Roman"/>
          <w:sz w:val="24"/>
          <w:szCs w:val="24"/>
        </w:rPr>
      </w:pPr>
      <w:r w:rsidRPr="006F534B">
        <w:rPr>
          <w:rFonts w:ascii="Times New Roman" w:hAnsi="Times New Roman"/>
          <w:sz w:val="24"/>
          <w:szCs w:val="24"/>
        </w:rPr>
        <w:tab/>
      </w:r>
      <w:r w:rsidR="007B5E31" w:rsidRPr="006F534B">
        <w:rPr>
          <w:rFonts w:ascii="Times New Roman" w:hAnsi="Times New Roman"/>
          <w:sz w:val="24"/>
          <w:szCs w:val="24"/>
        </w:rPr>
        <w:t>23-я Организация ИВДИВО - Метагалактическая Нация Культуры Изначально Вышестоящего Отца.</w:t>
      </w:r>
    </w:p>
    <w:p w14:paraId="2ABC1CF1" w14:textId="77777777" w:rsidR="007B5E31" w:rsidRPr="006F534B" w:rsidRDefault="007B5E31" w:rsidP="006F534B">
      <w:pPr>
        <w:pStyle w:val="a3"/>
        <w:rPr>
          <w:rFonts w:ascii="Times New Roman" w:hAnsi="Times New Roman"/>
          <w:sz w:val="24"/>
          <w:szCs w:val="24"/>
        </w:rPr>
      </w:pPr>
      <w:r w:rsidRPr="006F534B">
        <w:rPr>
          <w:rFonts w:ascii="Times New Roman" w:hAnsi="Times New Roman"/>
          <w:sz w:val="24"/>
          <w:szCs w:val="24"/>
        </w:rPr>
        <w:tab/>
        <w:t>Разрабатывают 23 организацию ИВАС ИВО Савва Свята. Чем?</w:t>
      </w:r>
    </w:p>
    <w:p w14:paraId="0DAF20B2" w14:textId="77777777" w:rsidR="007B5E31" w:rsidRPr="006F534B" w:rsidRDefault="007B5E31" w:rsidP="006F534B">
      <w:pPr>
        <w:pStyle w:val="a3"/>
        <w:rPr>
          <w:rFonts w:ascii="Times New Roman" w:hAnsi="Times New Roman"/>
          <w:sz w:val="24"/>
          <w:szCs w:val="24"/>
        </w:rPr>
      </w:pPr>
      <w:r w:rsidRPr="006F534B">
        <w:rPr>
          <w:rFonts w:ascii="Times New Roman" w:hAnsi="Times New Roman"/>
          <w:sz w:val="24"/>
          <w:szCs w:val="24"/>
        </w:rPr>
        <w:t xml:space="preserve">-  </w:t>
      </w:r>
      <w:r w:rsidR="003413AF" w:rsidRPr="006F534B">
        <w:rPr>
          <w:rFonts w:ascii="Times New Roman" w:hAnsi="Times New Roman"/>
          <w:sz w:val="24"/>
          <w:szCs w:val="24"/>
        </w:rPr>
        <w:t>О</w:t>
      </w:r>
      <w:r w:rsidRPr="006F534B">
        <w:rPr>
          <w:rFonts w:ascii="Times New Roman" w:hAnsi="Times New Roman"/>
          <w:sz w:val="24"/>
          <w:szCs w:val="24"/>
        </w:rPr>
        <w:t xml:space="preserve">гнём Синтеза Пробуждения </w:t>
      </w:r>
      <w:proofErr w:type="spellStart"/>
      <w:r w:rsidRPr="006F534B">
        <w:rPr>
          <w:rFonts w:ascii="Times New Roman" w:hAnsi="Times New Roman"/>
          <w:sz w:val="24"/>
          <w:szCs w:val="24"/>
        </w:rPr>
        <w:t>Прапробуждения</w:t>
      </w:r>
      <w:proofErr w:type="spellEnd"/>
      <w:r w:rsidRPr="006F534B">
        <w:rPr>
          <w:rFonts w:ascii="Times New Roman" w:hAnsi="Times New Roman"/>
          <w:sz w:val="24"/>
          <w:szCs w:val="24"/>
        </w:rPr>
        <w:t xml:space="preserve"> ИВО,</w:t>
      </w:r>
    </w:p>
    <w:p w14:paraId="128609A9" w14:textId="77777777" w:rsidR="007B5E31" w:rsidRPr="006F534B" w:rsidRDefault="007B5E31" w:rsidP="006F534B">
      <w:pPr>
        <w:pStyle w:val="a3"/>
        <w:rPr>
          <w:rFonts w:ascii="Times New Roman" w:hAnsi="Times New Roman"/>
          <w:sz w:val="24"/>
          <w:szCs w:val="24"/>
        </w:rPr>
      </w:pPr>
      <w:r w:rsidRPr="006F534B">
        <w:rPr>
          <w:rFonts w:ascii="Times New Roman" w:hAnsi="Times New Roman"/>
          <w:sz w:val="24"/>
          <w:szCs w:val="24"/>
        </w:rPr>
        <w:t xml:space="preserve">- Синтезом </w:t>
      </w:r>
      <w:proofErr w:type="spellStart"/>
      <w:r w:rsidRPr="006F534B">
        <w:rPr>
          <w:rFonts w:ascii="Times New Roman" w:hAnsi="Times New Roman"/>
          <w:sz w:val="24"/>
          <w:szCs w:val="24"/>
        </w:rPr>
        <w:t>Синтезобраза</w:t>
      </w:r>
      <w:proofErr w:type="spellEnd"/>
      <w:r w:rsidRPr="006F534B">
        <w:rPr>
          <w:rFonts w:ascii="Times New Roman" w:hAnsi="Times New Roman"/>
          <w:sz w:val="24"/>
          <w:szCs w:val="24"/>
        </w:rPr>
        <w:t xml:space="preserve"> ИВО. Культурным </w:t>
      </w:r>
      <w:r w:rsidR="00CA4848" w:rsidRPr="006F534B">
        <w:rPr>
          <w:rFonts w:ascii="Times New Roman" w:hAnsi="Times New Roman"/>
          <w:sz w:val="24"/>
          <w:szCs w:val="24"/>
        </w:rPr>
        <w:t>Синтезом ИВО.</w:t>
      </w:r>
    </w:p>
    <w:p w14:paraId="3B2D4654" w14:textId="77777777" w:rsidR="00CA4848" w:rsidRPr="006F534B" w:rsidRDefault="00CA4848" w:rsidP="006F534B">
      <w:pPr>
        <w:pStyle w:val="a3"/>
        <w:rPr>
          <w:rFonts w:ascii="Times New Roman" w:hAnsi="Times New Roman"/>
          <w:sz w:val="24"/>
          <w:szCs w:val="24"/>
        </w:rPr>
      </w:pPr>
      <w:r w:rsidRPr="006F534B">
        <w:rPr>
          <w:rFonts w:ascii="Times New Roman" w:hAnsi="Times New Roman"/>
          <w:sz w:val="24"/>
          <w:szCs w:val="24"/>
        </w:rPr>
        <w:t>Что такое Нация в общечеловеческом понимании?</w:t>
      </w:r>
    </w:p>
    <w:p w14:paraId="52EFC541" w14:textId="77777777" w:rsidR="0019263D" w:rsidRPr="006F534B" w:rsidRDefault="0019263D" w:rsidP="006F534B">
      <w:pPr>
        <w:pStyle w:val="a3"/>
        <w:rPr>
          <w:rFonts w:ascii="Times New Roman" w:hAnsi="Times New Roman"/>
          <w:sz w:val="24"/>
          <w:szCs w:val="24"/>
        </w:rPr>
      </w:pPr>
      <w:r w:rsidRPr="006F534B">
        <w:rPr>
          <w:rFonts w:ascii="Times New Roman" w:hAnsi="Times New Roman"/>
          <w:sz w:val="24"/>
          <w:szCs w:val="24"/>
        </w:rPr>
        <w:t xml:space="preserve">Нация – исторически сложившаяся устойчивая общность людей, возникшая на базе общности языка, территории, экономической жизни и психического склада, проявляющегося в общности культуры (словарь русского языка </w:t>
      </w:r>
      <w:proofErr w:type="gramStart"/>
      <w:r w:rsidRPr="006F534B">
        <w:rPr>
          <w:rFonts w:ascii="Times New Roman" w:hAnsi="Times New Roman"/>
          <w:sz w:val="24"/>
          <w:szCs w:val="24"/>
        </w:rPr>
        <w:t>С.И.</w:t>
      </w:r>
      <w:proofErr w:type="gramEnd"/>
      <w:r w:rsidRPr="006F534B">
        <w:rPr>
          <w:rFonts w:ascii="Times New Roman" w:hAnsi="Times New Roman"/>
          <w:sz w:val="24"/>
          <w:szCs w:val="24"/>
        </w:rPr>
        <w:t xml:space="preserve"> Ожегова).</w:t>
      </w:r>
    </w:p>
    <w:p w14:paraId="536F260E" w14:textId="16921FDE" w:rsidR="00CA4848" w:rsidRPr="006F534B" w:rsidRDefault="00CA4848" w:rsidP="006F534B">
      <w:pPr>
        <w:pStyle w:val="a3"/>
        <w:rPr>
          <w:rFonts w:ascii="Times New Roman" w:hAnsi="Times New Roman"/>
          <w:sz w:val="24"/>
          <w:szCs w:val="24"/>
        </w:rPr>
      </w:pPr>
      <w:r w:rsidRPr="006F534B">
        <w:rPr>
          <w:rFonts w:ascii="Times New Roman" w:hAnsi="Times New Roman"/>
          <w:sz w:val="24"/>
          <w:szCs w:val="24"/>
        </w:rPr>
        <w:t>А что для нас Метагалактическая Нация?</w:t>
      </w:r>
    </w:p>
    <w:p w14:paraId="6A13BFF3" w14:textId="4242C526" w:rsidR="00CA4848" w:rsidRPr="006F534B" w:rsidRDefault="00825EB1" w:rsidP="006F534B">
      <w:pPr>
        <w:pStyle w:val="a3"/>
        <w:rPr>
          <w:rFonts w:ascii="Times New Roman" w:hAnsi="Times New Roman"/>
          <w:b/>
          <w:sz w:val="24"/>
          <w:szCs w:val="24"/>
        </w:rPr>
      </w:pPr>
      <w:r w:rsidRPr="006F534B">
        <w:rPr>
          <w:rFonts w:ascii="Times New Roman" w:hAnsi="Times New Roman"/>
          <w:b/>
          <w:sz w:val="24"/>
          <w:szCs w:val="24"/>
        </w:rPr>
        <w:t>Н</w:t>
      </w:r>
      <w:r w:rsidR="00CA4848" w:rsidRPr="006F534B">
        <w:rPr>
          <w:rFonts w:ascii="Times New Roman" w:hAnsi="Times New Roman"/>
          <w:b/>
          <w:sz w:val="24"/>
          <w:szCs w:val="24"/>
        </w:rPr>
        <w:t>А ЦИ</w:t>
      </w:r>
      <w:r w:rsidR="003413AF" w:rsidRPr="006F534B">
        <w:rPr>
          <w:rFonts w:ascii="Times New Roman" w:hAnsi="Times New Roman"/>
          <w:b/>
          <w:sz w:val="24"/>
          <w:szCs w:val="24"/>
        </w:rPr>
        <w:t xml:space="preserve"> </w:t>
      </w:r>
      <w:r w:rsidR="00CA4848" w:rsidRPr="006F534B">
        <w:rPr>
          <w:rFonts w:ascii="Times New Roman" w:hAnsi="Times New Roman"/>
          <w:b/>
          <w:sz w:val="24"/>
          <w:szCs w:val="24"/>
        </w:rPr>
        <w:t>Я</w:t>
      </w:r>
    </w:p>
    <w:p w14:paraId="12B7B774" w14:textId="77777777" w:rsidR="00825EB1" w:rsidRPr="006F534B" w:rsidRDefault="00825EB1" w:rsidP="006F534B">
      <w:pPr>
        <w:pStyle w:val="a3"/>
        <w:rPr>
          <w:rFonts w:ascii="Times New Roman" w:hAnsi="Times New Roman"/>
          <w:sz w:val="24"/>
          <w:szCs w:val="24"/>
        </w:rPr>
      </w:pPr>
      <w:r w:rsidRPr="006F534B">
        <w:rPr>
          <w:rFonts w:ascii="Times New Roman" w:hAnsi="Times New Roman"/>
          <w:sz w:val="24"/>
          <w:szCs w:val="24"/>
        </w:rPr>
        <w:t>НА – Наука</w:t>
      </w:r>
    </w:p>
    <w:p w14:paraId="2D059F61" w14:textId="77777777" w:rsidR="00825EB1" w:rsidRPr="006F534B" w:rsidRDefault="00825EB1" w:rsidP="006F534B">
      <w:pPr>
        <w:pStyle w:val="a3"/>
        <w:rPr>
          <w:rFonts w:ascii="Times New Roman" w:hAnsi="Times New Roman"/>
          <w:sz w:val="24"/>
          <w:szCs w:val="24"/>
        </w:rPr>
      </w:pPr>
      <w:r w:rsidRPr="006F534B">
        <w:rPr>
          <w:rFonts w:ascii="Times New Roman" w:hAnsi="Times New Roman"/>
          <w:sz w:val="24"/>
          <w:szCs w:val="24"/>
        </w:rPr>
        <w:t xml:space="preserve">ЦИ – Жизнь </w:t>
      </w:r>
    </w:p>
    <w:p w14:paraId="4BC01598" w14:textId="77777777" w:rsidR="00825EB1" w:rsidRPr="006F534B" w:rsidRDefault="00825EB1" w:rsidP="006F534B">
      <w:pPr>
        <w:pStyle w:val="a3"/>
        <w:rPr>
          <w:rFonts w:ascii="Times New Roman" w:hAnsi="Times New Roman"/>
          <w:sz w:val="24"/>
          <w:szCs w:val="24"/>
        </w:rPr>
      </w:pPr>
      <w:r w:rsidRPr="006F534B">
        <w:rPr>
          <w:rFonts w:ascii="Times New Roman" w:hAnsi="Times New Roman"/>
          <w:sz w:val="24"/>
          <w:szCs w:val="24"/>
        </w:rPr>
        <w:t>Я – Я-</w:t>
      </w:r>
      <w:proofErr w:type="spellStart"/>
      <w:r w:rsidRPr="006F534B">
        <w:rPr>
          <w:rFonts w:ascii="Times New Roman" w:hAnsi="Times New Roman"/>
          <w:sz w:val="24"/>
          <w:szCs w:val="24"/>
        </w:rPr>
        <w:t>Есмь</w:t>
      </w:r>
      <w:proofErr w:type="spellEnd"/>
    </w:p>
    <w:p w14:paraId="23093B64" w14:textId="77777777" w:rsidR="00825EB1" w:rsidRPr="006F534B" w:rsidRDefault="00825EB1" w:rsidP="006F534B">
      <w:pPr>
        <w:pStyle w:val="a3"/>
        <w:rPr>
          <w:rFonts w:ascii="Times New Roman" w:hAnsi="Times New Roman"/>
          <w:b/>
          <w:sz w:val="24"/>
          <w:szCs w:val="24"/>
        </w:rPr>
      </w:pPr>
      <w:r w:rsidRPr="006F534B">
        <w:rPr>
          <w:rFonts w:ascii="Times New Roman" w:hAnsi="Times New Roman"/>
          <w:b/>
          <w:sz w:val="24"/>
          <w:szCs w:val="24"/>
        </w:rPr>
        <w:t>Н</w:t>
      </w:r>
      <w:r w:rsidRPr="006F534B">
        <w:rPr>
          <w:rFonts w:ascii="Times New Roman" w:hAnsi="Times New Roman"/>
          <w:sz w:val="24"/>
          <w:szCs w:val="24"/>
        </w:rPr>
        <w:t xml:space="preserve"> </w:t>
      </w:r>
      <w:r w:rsidRPr="006F534B">
        <w:rPr>
          <w:rFonts w:ascii="Times New Roman" w:hAnsi="Times New Roman"/>
          <w:b/>
          <w:sz w:val="24"/>
          <w:szCs w:val="24"/>
        </w:rPr>
        <w:t>А Ц И Я</w:t>
      </w:r>
    </w:p>
    <w:p w14:paraId="0BA1A4BA" w14:textId="77777777" w:rsidR="006F534B" w:rsidRDefault="00825EB1" w:rsidP="006F534B">
      <w:pPr>
        <w:pStyle w:val="a3"/>
        <w:rPr>
          <w:rFonts w:ascii="Times New Roman" w:hAnsi="Times New Roman"/>
          <w:sz w:val="24"/>
          <w:szCs w:val="24"/>
        </w:rPr>
      </w:pPr>
      <w:r w:rsidRPr="006F534B">
        <w:rPr>
          <w:rFonts w:ascii="Times New Roman" w:hAnsi="Times New Roman"/>
          <w:sz w:val="24"/>
          <w:szCs w:val="24"/>
        </w:rPr>
        <w:t xml:space="preserve">Н – новое, непредубежденность, </w:t>
      </w:r>
      <w:proofErr w:type="spellStart"/>
      <w:r w:rsidRPr="006F534B">
        <w:rPr>
          <w:rFonts w:ascii="Times New Roman" w:hAnsi="Times New Roman"/>
          <w:sz w:val="24"/>
          <w:szCs w:val="24"/>
        </w:rPr>
        <w:t>неотчужденность</w:t>
      </w:r>
      <w:proofErr w:type="spellEnd"/>
      <w:r w:rsidR="0082255C" w:rsidRPr="006F534B">
        <w:rPr>
          <w:rFonts w:ascii="Times New Roman" w:hAnsi="Times New Roman"/>
          <w:sz w:val="24"/>
          <w:szCs w:val="24"/>
        </w:rPr>
        <w:t>, Начала, Нить Синтеза, Наблюдатель</w:t>
      </w:r>
      <w:r w:rsidR="00782484" w:rsidRPr="006F534B">
        <w:rPr>
          <w:rFonts w:ascii="Times New Roman" w:hAnsi="Times New Roman"/>
          <w:sz w:val="24"/>
          <w:szCs w:val="24"/>
        </w:rPr>
        <w:t>, Нота</w:t>
      </w:r>
      <w:r w:rsidR="0082255C" w:rsidRPr="006F534B">
        <w:rPr>
          <w:rFonts w:ascii="Times New Roman" w:hAnsi="Times New Roman"/>
          <w:sz w:val="24"/>
          <w:szCs w:val="24"/>
        </w:rPr>
        <w:t xml:space="preserve"> </w:t>
      </w:r>
      <w:r w:rsidR="00782484" w:rsidRPr="006F534B">
        <w:rPr>
          <w:rFonts w:ascii="Times New Roman" w:hAnsi="Times New Roman"/>
          <w:sz w:val="24"/>
          <w:szCs w:val="24"/>
        </w:rPr>
        <w:t xml:space="preserve">  </w:t>
      </w:r>
      <w:r w:rsidR="0082255C" w:rsidRPr="006F534B">
        <w:rPr>
          <w:rFonts w:ascii="Times New Roman" w:hAnsi="Times New Roman"/>
          <w:sz w:val="24"/>
          <w:szCs w:val="24"/>
        </w:rPr>
        <w:t xml:space="preserve"> А – Аватар, Атом, Аксиома, Абсолют</w:t>
      </w:r>
      <w:r w:rsidR="00782484" w:rsidRPr="006F534B">
        <w:rPr>
          <w:rFonts w:ascii="Times New Roman" w:hAnsi="Times New Roman"/>
          <w:sz w:val="24"/>
          <w:szCs w:val="24"/>
        </w:rPr>
        <w:t>, Анализ,</w:t>
      </w:r>
      <w:r w:rsidR="000810DC" w:rsidRPr="006F534B">
        <w:rPr>
          <w:rFonts w:ascii="Times New Roman" w:hAnsi="Times New Roman"/>
          <w:sz w:val="24"/>
          <w:szCs w:val="24"/>
        </w:rPr>
        <w:t xml:space="preserve"> </w:t>
      </w:r>
      <w:proofErr w:type="spellStart"/>
      <w:r w:rsidR="000810DC" w:rsidRPr="006F534B">
        <w:rPr>
          <w:rFonts w:ascii="Times New Roman" w:hAnsi="Times New Roman"/>
          <w:sz w:val="24"/>
          <w:szCs w:val="24"/>
        </w:rPr>
        <w:t>Аматика</w:t>
      </w:r>
      <w:proofErr w:type="spellEnd"/>
      <w:r w:rsidR="000810DC" w:rsidRPr="006F534B">
        <w:rPr>
          <w:rFonts w:ascii="Times New Roman" w:hAnsi="Times New Roman"/>
          <w:sz w:val="24"/>
          <w:szCs w:val="24"/>
        </w:rPr>
        <w:t>, Аппараты, Архетипы</w:t>
      </w:r>
      <w:r w:rsidR="006A149B" w:rsidRPr="006F534B">
        <w:rPr>
          <w:rFonts w:ascii="Times New Roman" w:hAnsi="Times New Roman"/>
          <w:sz w:val="24"/>
          <w:szCs w:val="24"/>
        </w:rPr>
        <w:t xml:space="preserve">, </w:t>
      </w:r>
      <w:proofErr w:type="spellStart"/>
      <w:r w:rsidR="006A149B" w:rsidRPr="006F534B">
        <w:rPr>
          <w:rFonts w:ascii="Times New Roman" w:hAnsi="Times New Roman"/>
          <w:sz w:val="24"/>
          <w:szCs w:val="24"/>
        </w:rPr>
        <w:t>Атмика</w:t>
      </w:r>
      <w:proofErr w:type="spellEnd"/>
      <w:r w:rsidR="0082255C" w:rsidRPr="006F534B">
        <w:rPr>
          <w:rFonts w:ascii="Times New Roman" w:hAnsi="Times New Roman"/>
          <w:sz w:val="24"/>
          <w:szCs w:val="24"/>
        </w:rPr>
        <w:t xml:space="preserve">  </w:t>
      </w:r>
      <w:r w:rsidR="00782484" w:rsidRPr="006F534B">
        <w:rPr>
          <w:rFonts w:ascii="Times New Roman" w:hAnsi="Times New Roman"/>
          <w:sz w:val="24"/>
          <w:szCs w:val="24"/>
        </w:rPr>
        <w:t xml:space="preserve">                                                </w:t>
      </w:r>
      <w:r w:rsidR="000810DC" w:rsidRPr="006F534B">
        <w:rPr>
          <w:rFonts w:ascii="Times New Roman" w:hAnsi="Times New Roman"/>
          <w:sz w:val="24"/>
          <w:szCs w:val="24"/>
        </w:rPr>
        <w:t xml:space="preserve">                         </w:t>
      </w:r>
      <w:r w:rsidR="00782484" w:rsidRPr="006F534B">
        <w:rPr>
          <w:rFonts w:ascii="Times New Roman" w:hAnsi="Times New Roman"/>
          <w:sz w:val="24"/>
          <w:szCs w:val="24"/>
        </w:rPr>
        <w:t xml:space="preserve">  Ц – Цивилизация, Цельность, </w:t>
      </w:r>
      <w:r w:rsidR="000810DC" w:rsidRPr="006F534B">
        <w:rPr>
          <w:rFonts w:ascii="Times New Roman" w:hAnsi="Times New Roman"/>
          <w:sz w:val="24"/>
          <w:szCs w:val="24"/>
        </w:rPr>
        <w:t>Целеполагание</w:t>
      </w:r>
      <w:r w:rsidR="006A149B" w:rsidRPr="006F534B">
        <w:rPr>
          <w:rFonts w:ascii="Times New Roman" w:hAnsi="Times New Roman"/>
          <w:sz w:val="24"/>
          <w:szCs w:val="24"/>
        </w:rPr>
        <w:t>, Царства</w:t>
      </w:r>
      <w:r w:rsidR="0082255C" w:rsidRPr="006F534B">
        <w:rPr>
          <w:rFonts w:ascii="Times New Roman" w:hAnsi="Times New Roman"/>
          <w:sz w:val="24"/>
          <w:szCs w:val="24"/>
        </w:rPr>
        <w:t xml:space="preserve">                      </w:t>
      </w:r>
      <w:r w:rsidR="00782484" w:rsidRPr="006F534B">
        <w:rPr>
          <w:rFonts w:ascii="Times New Roman" w:hAnsi="Times New Roman"/>
          <w:sz w:val="24"/>
          <w:szCs w:val="24"/>
        </w:rPr>
        <w:t xml:space="preserve">                                                                                                              И – Иерархия, Истина, </w:t>
      </w:r>
      <w:proofErr w:type="spellStart"/>
      <w:r w:rsidR="00782484" w:rsidRPr="006F534B">
        <w:rPr>
          <w:rFonts w:ascii="Times New Roman" w:hAnsi="Times New Roman"/>
          <w:sz w:val="24"/>
          <w:szCs w:val="24"/>
        </w:rPr>
        <w:t>Ивдивость</w:t>
      </w:r>
      <w:proofErr w:type="spellEnd"/>
      <w:r w:rsidR="00782484" w:rsidRPr="006F534B">
        <w:rPr>
          <w:rFonts w:ascii="Times New Roman" w:hAnsi="Times New Roman"/>
          <w:sz w:val="24"/>
          <w:szCs w:val="24"/>
        </w:rPr>
        <w:t xml:space="preserve">, Искра, Идея, Ипостась, Интеллект, Ипостасное тело, </w:t>
      </w:r>
      <w:r w:rsidR="000810DC" w:rsidRPr="006F534B">
        <w:rPr>
          <w:rFonts w:ascii="Times New Roman" w:hAnsi="Times New Roman"/>
          <w:sz w:val="24"/>
          <w:szCs w:val="24"/>
        </w:rPr>
        <w:t xml:space="preserve">Империя    </w:t>
      </w:r>
      <w:r w:rsidR="00782484" w:rsidRPr="006F534B">
        <w:rPr>
          <w:rFonts w:ascii="Times New Roman" w:hAnsi="Times New Roman"/>
          <w:sz w:val="24"/>
          <w:szCs w:val="24"/>
        </w:rPr>
        <w:t xml:space="preserve">  </w:t>
      </w:r>
    </w:p>
    <w:p w14:paraId="343836A2" w14:textId="7EDD520C" w:rsidR="00825EB1" w:rsidRPr="006F534B" w:rsidRDefault="00782484" w:rsidP="006F534B">
      <w:pPr>
        <w:pStyle w:val="a3"/>
        <w:rPr>
          <w:rFonts w:ascii="Times New Roman" w:hAnsi="Times New Roman"/>
          <w:sz w:val="24"/>
          <w:szCs w:val="24"/>
        </w:rPr>
      </w:pPr>
      <w:proofErr w:type="gramStart"/>
      <w:r w:rsidRPr="006F534B">
        <w:rPr>
          <w:rFonts w:ascii="Times New Roman" w:hAnsi="Times New Roman"/>
          <w:sz w:val="24"/>
          <w:szCs w:val="24"/>
        </w:rPr>
        <w:t>Я – Ядр</w:t>
      </w:r>
      <w:r w:rsidR="000810DC" w:rsidRPr="006F534B">
        <w:rPr>
          <w:rFonts w:ascii="Times New Roman" w:hAnsi="Times New Roman"/>
          <w:sz w:val="24"/>
          <w:szCs w:val="24"/>
        </w:rPr>
        <w:t>а</w:t>
      </w:r>
      <w:proofErr w:type="gramEnd"/>
      <w:r w:rsidR="000810DC" w:rsidRPr="006F534B">
        <w:rPr>
          <w:rFonts w:ascii="Times New Roman" w:hAnsi="Times New Roman"/>
          <w:sz w:val="24"/>
          <w:szCs w:val="24"/>
        </w:rPr>
        <w:t xml:space="preserve"> Синтеза</w:t>
      </w:r>
      <w:r w:rsidRPr="006F534B">
        <w:rPr>
          <w:rFonts w:ascii="Times New Roman" w:hAnsi="Times New Roman"/>
          <w:sz w:val="24"/>
          <w:szCs w:val="24"/>
        </w:rPr>
        <w:t xml:space="preserve">, </w:t>
      </w:r>
      <w:r w:rsidR="000810DC" w:rsidRPr="006F534B">
        <w:rPr>
          <w:rFonts w:ascii="Times New Roman" w:hAnsi="Times New Roman"/>
          <w:sz w:val="24"/>
          <w:szCs w:val="24"/>
        </w:rPr>
        <w:t>Я</w:t>
      </w:r>
      <w:r w:rsidRPr="006F534B">
        <w:rPr>
          <w:rFonts w:ascii="Times New Roman" w:hAnsi="Times New Roman"/>
          <w:sz w:val="24"/>
          <w:szCs w:val="24"/>
        </w:rPr>
        <w:t>влен</w:t>
      </w:r>
      <w:r w:rsidR="000810DC" w:rsidRPr="006F534B">
        <w:rPr>
          <w:rFonts w:ascii="Times New Roman" w:hAnsi="Times New Roman"/>
          <w:sz w:val="24"/>
          <w:szCs w:val="24"/>
        </w:rPr>
        <w:t xml:space="preserve">ность, </w:t>
      </w:r>
      <w:proofErr w:type="spellStart"/>
      <w:r w:rsidR="00484CAE" w:rsidRPr="006F534B">
        <w:rPr>
          <w:rFonts w:ascii="Times New Roman" w:hAnsi="Times New Roman"/>
          <w:sz w:val="24"/>
          <w:szCs w:val="24"/>
        </w:rPr>
        <w:t>Ятическое</w:t>
      </w:r>
      <w:proofErr w:type="spellEnd"/>
      <w:r w:rsidR="00484CAE" w:rsidRPr="006F534B">
        <w:rPr>
          <w:rFonts w:ascii="Times New Roman" w:hAnsi="Times New Roman"/>
          <w:sz w:val="24"/>
          <w:szCs w:val="24"/>
        </w:rPr>
        <w:t xml:space="preserve"> тело, Я-</w:t>
      </w:r>
      <w:proofErr w:type="spellStart"/>
      <w:r w:rsidR="00484CAE" w:rsidRPr="006F534B">
        <w:rPr>
          <w:rFonts w:ascii="Times New Roman" w:hAnsi="Times New Roman"/>
          <w:sz w:val="24"/>
          <w:szCs w:val="24"/>
        </w:rPr>
        <w:t>Есмь</w:t>
      </w:r>
      <w:proofErr w:type="spellEnd"/>
    </w:p>
    <w:p w14:paraId="6B94AD61" w14:textId="77777777" w:rsidR="00484CAE" w:rsidRPr="006F534B" w:rsidRDefault="00484CAE" w:rsidP="006F534B">
      <w:pPr>
        <w:pStyle w:val="a3"/>
        <w:rPr>
          <w:rFonts w:ascii="Times New Roman" w:hAnsi="Times New Roman"/>
          <w:sz w:val="24"/>
          <w:szCs w:val="24"/>
        </w:rPr>
      </w:pPr>
      <w:r w:rsidRPr="006F534B">
        <w:rPr>
          <w:rFonts w:ascii="Times New Roman" w:hAnsi="Times New Roman"/>
          <w:sz w:val="24"/>
          <w:szCs w:val="24"/>
        </w:rPr>
        <w:t>Нация развивается Обществом, Экономикой, Культурой</w:t>
      </w:r>
      <w:r w:rsidR="00C33F19" w:rsidRPr="006F534B">
        <w:rPr>
          <w:rFonts w:ascii="Times New Roman" w:hAnsi="Times New Roman"/>
          <w:sz w:val="24"/>
          <w:szCs w:val="24"/>
        </w:rPr>
        <w:t>. Метагалактическая Нация Культуры формируется и развивается Волей ИВО</w:t>
      </w:r>
      <w:r w:rsidR="002D0A15" w:rsidRPr="006F534B">
        <w:rPr>
          <w:rFonts w:ascii="Times New Roman" w:hAnsi="Times New Roman"/>
          <w:sz w:val="24"/>
          <w:szCs w:val="24"/>
        </w:rPr>
        <w:t xml:space="preserve">, разработкой части </w:t>
      </w:r>
      <w:proofErr w:type="spellStart"/>
      <w:r w:rsidR="002D0A15" w:rsidRPr="006F534B">
        <w:rPr>
          <w:rFonts w:ascii="Times New Roman" w:hAnsi="Times New Roman"/>
          <w:sz w:val="24"/>
          <w:szCs w:val="24"/>
        </w:rPr>
        <w:t>Синтезобраз</w:t>
      </w:r>
      <w:proofErr w:type="spellEnd"/>
      <w:r w:rsidR="002D0A15" w:rsidRPr="006F534B">
        <w:rPr>
          <w:rFonts w:ascii="Times New Roman" w:hAnsi="Times New Roman"/>
          <w:sz w:val="24"/>
          <w:szCs w:val="24"/>
        </w:rPr>
        <w:t xml:space="preserve"> ИВО. </w:t>
      </w:r>
      <w:proofErr w:type="spellStart"/>
      <w:r w:rsidR="002D0A15" w:rsidRPr="006F534B">
        <w:rPr>
          <w:rFonts w:ascii="Times New Roman" w:hAnsi="Times New Roman"/>
          <w:sz w:val="24"/>
          <w:szCs w:val="24"/>
        </w:rPr>
        <w:t>Синтезобраз</w:t>
      </w:r>
      <w:proofErr w:type="spellEnd"/>
      <w:r w:rsidR="002D0A15" w:rsidRPr="006F534B">
        <w:rPr>
          <w:rFonts w:ascii="Times New Roman" w:hAnsi="Times New Roman"/>
          <w:sz w:val="24"/>
          <w:szCs w:val="24"/>
        </w:rPr>
        <w:t xml:space="preserve"> синтезирует все наши накопления, определяет какой ты есть на самом деле, а не как ты себя позиционируешь в жизни. ИВО воспринимает нас через </w:t>
      </w:r>
      <w:proofErr w:type="spellStart"/>
      <w:r w:rsidR="002D0A15" w:rsidRPr="006F534B">
        <w:rPr>
          <w:rFonts w:ascii="Times New Roman" w:hAnsi="Times New Roman"/>
          <w:sz w:val="24"/>
          <w:szCs w:val="24"/>
        </w:rPr>
        <w:t>Синтезобраз</w:t>
      </w:r>
      <w:proofErr w:type="spellEnd"/>
      <w:r w:rsidR="002D0A15" w:rsidRPr="006F534B">
        <w:rPr>
          <w:rFonts w:ascii="Times New Roman" w:hAnsi="Times New Roman"/>
          <w:sz w:val="24"/>
          <w:szCs w:val="24"/>
        </w:rPr>
        <w:t xml:space="preserve"> такими, какие мы есть настоящие, видит наш внутренний мир, наши возможности, наш потенциал</w:t>
      </w:r>
      <w:r w:rsidR="005418E0" w:rsidRPr="006F534B">
        <w:rPr>
          <w:rFonts w:ascii="Times New Roman" w:hAnsi="Times New Roman"/>
          <w:sz w:val="24"/>
          <w:szCs w:val="24"/>
        </w:rPr>
        <w:t xml:space="preserve">, наш Дух. </w:t>
      </w:r>
      <w:proofErr w:type="spellStart"/>
      <w:r w:rsidR="005418E0" w:rsidRPr="006F534B">
        <w:rPr>
          <w:rFonts w:ascii="Times New Roman" w:hAnsi="Times New Roman"/>
          <w:sz w:val="24"/>
          <w:szCs w:val="24"/>
        </w:rPr>
        <w:t>Синтезобраз</w:t>
      </w:r>
      <w:proofErr w:type="spellEnd"/>
      <w:r w:rsidR="005418E0" w:rsidRPr="006F534B">
        <w:rPr>
          <w:rFonts w:ascii="Times New Roman" w:hAnsi="Times New Roman"/>
          <w:sz w:val="24"/>
          <w:szCs w:val="24"/>
        </w:rPr>
        <w:t xml:space="preserve"> отстраивает нас на Культуру, </w:t>
      </w:r>
      <w:proofErr w:type="gramStart"/>
      <w:r w:rsidR="005418E0" w:rsidRPr="006F534B">
        <w:rPr>
          <w:rFonts w:ascii="Times New Roman" w:hAnsi="Times New Roman"/>
          <w:sz w:val="24"/>
          <w:szCs w:val="24"/>
        </w:rPr>
        <w:t>т.е.</w:t>
      </w:r>
      <w:proofErr w:type="gramEnd"/>
      <w:r w:rsidR="005418E0" w:rsidRPr="006F534B">
        <w:rPr>
          <w:rFonts w:ascii="Times New Roman" w:hAnsi="Times New Roman"/>
          <w:sz w:val="24"/>
          <w:szCs w:val="24"/>
        </w:rPr>
        <w:t xml:space="preserve"> в нас должно быть такое состояние Культуры, которое соответствует той среде</w:t>
      </w:r>
      <w:r w:rsidR="003413AF" w:rsidRPr="006F534B">
        <w:rPr>
          <w:rFonts w:ascii="Times New Roman" w:hAnsi="Times New Roman"/>
          <w:sz w:val="24"/>
          <w:szCs w:val="24"/>
        </w:rPr>
        <w:t>,</w:t>
      </w:r>
      <w:r w:rsidR="005418E0" w:rsidRPr="006F534B">
        <w:rPr>
          <w:rFonts w:ascii="Times New Roman" w:hAnsi="Times New Roman"/>
          <w:sz w:val="24"/>
          <w:szCs w:val="24"/>
        </w:rPr>
        <w:t xml:space="preserve"> в которой ты находишься. Мы как Посвященные, как Служащие должны быть «как свои люди» куда бы не пришли, не выделяться внешне, но внутри мы должны понимать зачем мы здесь, какая наша задача преображения территории на которой мы оказались, либо человеков с которыми мы взаимодействуем.</w:t>
      </w:r>
    </w:p>
    <w:p w14:paraId="41CC5BD9" w14:textId="77777777" w:rsidR="0082255C" w:rsidRPr="006F534B" w:rsidRDefault="005418E0" w:rsidP="006F534B">
      <w:pPr>
        <w:pStyle w:val="a3"/>
        <w:rPr>
          <w:rFonts w:ascii="Times New Roman" w:hAnsi="Times New Roman"/>
          <w:sz w:val="24"/>
          <w:szCs w:val="24"/>
        </w:rPr>
      </w:pPr>
      <w:r w:rsidRPr="006F534B">
        <w:rPr>
          <w:rFonts w:ascii="Times New Roman" w:hAnsi="Times New Roman"/>
          <w:sz w:val="24"/>
          <w:szCs w:val="24"/>
        </w:rPr>
        <w:t xml:space="preserve">Мг Нация – научная Жизнь нами, </w:t>
      </w:r>
      <w:proofErr w:type="gramStart"/>
      <w:r w:rsidR="000D6C59" w:rsidRPr="006F534B">
        <w:rPr>
          <w:rFonts w:ascii="Times New Roman" w:hAnsi="Times New Roman"/>
          <w:sz w:val="24"/>
          <w:szCs w:val="24"/>
        </w:rPr>
        <w:t>т.е.</w:t>
      </w:r>
      <w:proofErr w:type="gramEnd"/>
      <w:r w:rsidRPr="006F534B">
        <w:rPr>
          <w:rFonts w:ascii="Times New Roman" w:hAnsi="Times New Roman"/>
          <w:sz w:val="24"/>
          <w:szCs w:val="24"/>
        </w:rPr>
        <w:t xml:space="preserve"> взаимодействуя </w:t>
      </w:r>
      <w:r w:rsidR="000D6C59" w:rsidRPr="006F534B">
        <w:rPr>
          <w:rFonts w:ascii="Times New Roman" w:hAnsi="Times New Roman"/>
          <w:sz w:val="24"/>
          <w:szCs w:val="24"/>
        </w:rPr>
        <w:t xml:space="preserve">с </w:t>
      </w:r>
      <w:r w:rsidRPr="006F534B">
        <w:rPr>
          <w:rFonts w:ascii="Times New Roman" w:hAnsi="Times New Roman"/>
          <w:sz w:val="24"/>
          <w:szCs w:val="24"/>
        </w:rPr>
        <w:t>ИВО и ИВАС</w:t>
      </w:r>
      <w:r w:rsidR="000D6C59" w:rsidRPr="006F534B">
        <w:rPr>
          <w:rFonts w:ascii="Times New Roman" w:hAnsi="Times New Roman"/>
          <w:sz w:val="24"/>
          <w:szCs w:val="24"/>
        </w:rPr>
        <w:t xml:space="preserve"> Огнём и Синтезом мы пробуждаемся сами и пробуждаем территорию к новому цивилизационному развитию, новым технологиям, более глубокому проникновению и восприятию Миров, преображая Жизнь здесь и сейчас</w:t>
      </w:r>
      <w:r w:rsidR="003413AF" w:rsidRPr="006F534B">
        <w:rPr>
          <w:rFonts w:ascii="Times New Roman" w:hAnsi="Times New Roman"/>
          <w:sz w:val="24"/>
          <w:szCs w:val="24"/>
        </w:rPr>
        <w:t>.</w:t>
      </w:r>
    </w:p>
    <w:p w14:paraId="57EC662D" w14:textId="77777777" w:rsidR="00CA4848" w:rsidRPr="006F534B" w:rsidRDefault="00CA4848" w:rsidP="006F534B">
      <w:pPr>
        <w:pStyle w:val="a3"/>
        <w:rPr>
          <w:rFonts w:ascii="Times New Roman" w:hAnsi="Times New Roman"/>
          <w:sz w:val="24"/>
          <w:szCs w:val="24"/>
        </w:rPr>
      </w:pPr>
    </w:p>
    <w:p w14:paraId="2318BE17" w14:textId="77777777" w:rsidR="00F94F1E" w:rsidRPr="006F534B" w:rsidRDefault="0019263D" w:rsidP="006F534B">
      <w:pPr>
        <w:pStyle w:val="a3"/>
        <w:rPr>
          <w:rFonts w:ascii="Times New Roman" w:hAnsi="Times New Roman"/>
          <w:sz w:val="24"/>
          <w:szCs w:val="24"/>
        </w:rPr>
      </w:pPr>
      <w:r w:rsidRPr="006F534B">
        <w:rPr>
          <w:rFonts w:ascii="Times New Roman" w:hAnsi="Times New Roman"/>
          <w:sz w:val="24"/>
          <w:szCs w:val="24"/>
        </w:rPr>
        <w:tab/>
      </w:r>
      <w:proofErr w:type="spellStart"/>
      <w:r w:rsidRPr="006F534B">
        <w:rPr>
          <w:rFonts w:ascii="Times New Roman" w:hAnsi="Times New Roman"/>
          <w:sz w:val="24"/>
          <w:szCs w:val="24"/>
        </w:rPr>
        <w:t>Пробужденность</w:t>
      </w:r>
      <w:proofErr w:type="spellEnd"/>
      <w:r w:rsidRPr="006F534B">
        <w:rPr>
          <w:rFonts w:ascii="Times New Roman" w:hAnsi="Times New Roman"/>
          <w:sz w:val="24"/>
          <w:szCs w:val="24"/>
        </w:rPr>
        <w:t xml:space="preserve"> – это процесс включения </w:t>
      </w:r>
      <w:r w:rsidR="004E33F3" w:rsidRPr="006F534B">
        <w:rPr>
          <w:rFonts w:ascii="Times New Roman" w:hAnsi="Times New Roman"/>
          <w:sz w:val="24"/>
          <w:szCs w:val="24"/>
        </w:rPr>
        <w:t>и</w:t>
      </w:r>
      <w:r w:rsidRPr="006F534B">
        <w:rPr>
          <w:rFonts w:ascii="Times New Roman" w:hAnsi="Times New Roman"/>
          <w:sz w:val="24"/>
          <w:szCs w:val="24"/>
        </w:rPr>
        <w:t xml:space="preserve"> развертывания </w:t>
      </w:r>
      <w:r w:rsidR="00F94F1E" w:rsidRPr="006F534B">
        <w:rPr>
          <w:rFonts w:ascii="Times New Roman" w:hAnsi="Times New Roman"/>
          <w:b/>
          <w:sz w:val="24"/>
          <w:szCs w:val="24"/>
        </w:rPr>
        <w:t>С</w:t>
      </w:r>
      <w:r w:rsidRPr="006F534B">
        <w:rPr>
          <w:rFonts w:ascii="Times New Roman" w:hAnsi="Times New Roman"/>
          <w:b/>
          <w:sz w:val="24"/>
          <w:szCs w:val="24"/>
        </w:rPr>
        <w:t>ути</w:t>
      </w:r>
      <w:r w:rsidR="004E33F3" w:rsidRPr="006F534B">
        <w:rPr>
          <w:rFonts w:ascii="Times New Roman" w:hAnsi="Times New Roman"/>
          <w:sz w:val="24"/>
          <w:szCs w:val="24"/>
        </w:rPr>
        <w:t xml:space="preserve"> </w:t>
      </w:r>
      <w:r w:rsidR="004E33F3" w:rsidRPr="006F534B">
        <w:rPr>
          <w:rFonts w:ascii="Times New Roman" w:hAnsi="Times New Roman"/>
          <w:b/>
          <w:sz w:val="24"/>
          <w:szCs w:val="24"/>
        </w:rPr>
        <w:t>являемого</w:t>
      </w:r>
      <w:r w:rsidR="004E33F3" w:rsidRPr="006F534B">
        <w:rPr>
          <w:rFonts w:ascii="Times New Roman" w:hAnsi="Times New Roman"/>
          <w:sz w:val="24"/>
          <w:szCs w:val="24"/>
        </w:rPr>
        <w:t xml:space="preserve">, когда </w:t>
      </w:r>
      <w:proofErr w:type="gramStart"/>
      <w:r w:rsidR="004E33F3" w:rsidRPr="006F534B">
        <w:rPr>
          <w:rFonts w:ascii="Times New Roman" w:hAnsi="Times New Roman"/>
          <w:sz w:val="24"/>
          <w:szCs w:val="24"/>
        </w:rPr>
        <w:t>выражается  и</w:t>
      </w:r>
      <w:proofErr w:type="gramEnd"/>
      <w:r w:rsidR="004E33F3" w:rsidRPr="006F534B">
        <w:rPr>
          <w:rFonts w:ascii="Times New Roman" w:hAnsi="Times New Roman"/>
          <w:sz w:val="24"/>
          <w:szCs w:val="24"/>
        </w:rPr>
        <w:t xml:space="preserve"> показывается </w:t>
      </w:r>
      <w:r w:rsidR="00F94F1E" w:rsidRPr="006F534B">
        <w:rPr>
          <w:rFonts w:ascii="Times New Roman" w:hAnsi="Times New Roman"/>
          <w:sz w:val="24"/>
          <w:szCs w:val="24"/>
        </w:rPr>
        <w:t>С</w:t>
      </w:r>
      <w:r w:rsidR="004E33F3" w:rsidRPr="006F534B">
        <w:rPr>
          <w:rFonts w:ascii="Times New Roman" w:hAnsi="Times New Roman"/>
          <w:sz w:val="24"/>
          <w:szCs w:val="24"/>
        </w:rPr>
        <w:t xml:space="preserve">уть. Человек видит </w:t>
      </w:r>
      <w:r w:rsidR="00F94F1E" w:rsidRPr="006F534B">
        <w:rPr>
          <w:rFonts w:ascii="Times New Roman" w:hAnsi="Times New Roman"/>
          <w:sz w:val="24"/>
          <w:szCs w:val="24"/>
        </w:rPr>
        <w:t>С</w:t>
      </w:r>
      <w:r w:rsidR="004E33F3" w:rsidRPr="006F534B">
        <w:rPr>
          <w:rFonts w:ascii="Times New Roman" w:hAnsi="Times New Roman"/>
          <w:sz w:val="24"/>
          <w:szCs w:val="24"/>
        </w:rPr>
        <w:t xml:space="preserve">уть, но если он просто видит и </w:t>
      </w:r>
      <w:proofErr w:type="gramStart"/>
      <w:r w:rsidR="004E33F3" w:rsidRPr="006F534B">
        <w:rPr>
          <w:rFonts w:ascii="Times New Roman" w:hAnsi="Times New Roman"/>
          <w:sz w:val="24"/>
          <w:szCs w:val="24"/>
        </w:rPr>
        <w:t>понимает  Суть</w:t>
      </w:r>
      <w:proofErr w:type="gramEnd"/>
      <w:r w:rsidR="004E33F3" w:rsidRPr="006F534B">
        <w:rPr>
          <w:rFonts w:ascii="Times New Roman" w:hAnsi="Times New Roman"/>
          <w:sz w:val="24"/>
          <w:szCs w:val="24"/>
        </w:rPr>
        <w:t xml:space="preserve">, он становится мудрым, а если он углубляется и достаёт Суть, то у него включается Воля и он становится </w:t>
      </w:r>
      <w:proofErr w:type="spellStart"/>
      <w:r w:rsidR="004E33F3" w:rsidRPr="006F534B">
        <w:rPr>
          <w:rFonts w:ascii="Times New Roman" w:hAnsi="Times New Roman"/>
          <w:sz w:val="24"/>
          <w:szCs w:val="24"/>
        </w:rPr>
        <w:t>иерархизированным</w:t>
      </w:r>
      <w:proofErr w:type="spellEnd"/>
      <w:r w:rsidR="004E33F3" w:rsidRPr="006F534B">
        <w:rPr>
          <w:rFonts w:ascii="Times New Roman" w:hAnsi="Times New Roman"/>
          <w:sz w:val="24"/>
          <w:szCs w:val="24"/>
        </w:rPr>
        <w:t>, т.е. выражающим Иерархию. Такой Человек берет эту Волю и исполняет</w:t>
      </w:r>
      <w:r w:rsidR="009F124C" w:rsidRPr="006F534B">
        <w:rPr>
          <w:rFonts w:ascii="Times New Roman" w:hAnsi="Times New Roman"/>
          <w:sz w:val="24"/>
          <w:szCs w:val="24"/>
        </w:rPr>
        <w:t xml:space="preserve">, </w:t>
      </w:r>
      <w:proofErr w:type="gramStart"/>
      <w:r w:rsidR="009F124C" w:rsidRPr="006F534B">
        <w:rPr>
          <w:rFonts w:ascii="Times New Roman" w:hAnsi="Times New Roman"/>
          <w:sz w:val="24"/>
          <w:szCs w:val="24"/>
        </w:rPr>
        <w:t>т.е.</w:t>
      </w:r>
      <w:proofErr w:type="gramEnd"/>
      <w:r w:rsidR="009F124C" w:rsidRPr="006F534B">
        <w:rPr>
          <w:rFonts w:ascii="Times New Roman" w:hAnsi="Times New Roman"/>
          <w:sz w:val="24"/>
          <w:szCs w:val="24"/>
        </w:rPr>
        <w:t xml:space="preserve"> когда его Идея насыщена Сутью Мудрости, он этой Идеей идёт, зажигается, горит и начинает двигать Волю исполне</w:t>
      </w:r>
      <w:r w:rsidR="00F94F1E" w:rsidRPr="006F534B">
        <w:rPr>
          <w:rFonts w:ascii="Times New Roman" w:hAnsi="Times New Roman"/>
          <w:sz w:val="24"/>
          <w:szCs w:val="24"/>
        </w:rPr>
        <w:t xml:space="preserve">ния. Идея разворачивает Перспективу. Когда Идея реализовывается, Человек продвигается к Цели. </w:t>
      </w:r>
      <w:proofErr w:type="gramStart"/>
      <w:r w:rsidR="00F94F1E" w:rsidRPr="006F534B">
        <w:rPr>
          <w:rFonts w:ascii="Times New Roman" w:hAnsi="Times New Roman"/>
          <w:sz w:val="24"/>
          <w:szCs w:val="24"/>
        </w:rPr>
        <w:t>Дух  движется</w:t>
      </w:r>
      <w:proofErr w:type="gramEnd"/>
      <w:r w:rsidR="00F94F1E" w:rsidRPr="006F534B">
        <w:rPr>
          <w:rFonts w:ascii="Times New Roman" w:hAnsi="Times New Roman"/>
          <w:sz w:val="24"/>
          <w:szCs w:val="24"/>
        </w:rPr>
        <w:t xml:space="preserve"> на целеполагание.  Для Цели важна </w:t>
      </w:r>
      <w:proofErr w:type="spellStart"/>
      <w:proofErr w:type="gramStart"/>
      <w:r w:rsidR="00F94F1E" w:rsidRPr="006F534B">
        <w:rPr>
          <w:rFonts w:ascii="Times New Roman" w:hAnsi="Times New Roman"/>
          <w:sz w:val="24"/>
          <w:szCs w:val="24"/>
        </w:rPr>
        <w:t>иерархизация</w:t>
      </w:r>
      <w:proofErr w:type="spellEnd"/>
      <w:r w:rsidR="00F94F1E" w:rsidRPr="006F534B">
        <w:rPr>
          <w:rFonts w:ascii="Times New Roman" w:hAnsi="Times New Roman"/>
          <w:sz w:val="24"/>
          <w:szCs w:val="24"/>
        </w:rPr>
        <w:t xml:space="preserve"> .</w:t>
      </w:r>
      <w:proofErr w:type="gramEnd"/>
    </w:p>
    <w:p w14:paraId="074147DC" w14:textId="77777777" w:rsidR="0019263D" w:rsidRPr="006F534B" w:rsidRDefault="00F94F1E" w:rsidP="006F534B">
      <w:pPr>
        <w:pStyle w:val="a3"/>
        <w:rPr>
          <w:rFonts w:ascii="Times New Roman" w:hAnsi="Times New Roman"/>
          <w:sz w:val="24"/>
          <w:szCs w:val="24"/>
        </w:rPr>
      </w:pPr>
      <w:r w:rsidRPr="006F534B">
        <w:rPr>
          <w:rFonts w:ascii="Times New Roman" w:hAnsi="Times New Roman"/>
          <w:sz w:val="24"/>
          <w:szCs w:val="24"/>
        </w:rPr>
        <w:tab/>
        <w:t xml:space="preserve">Пробуждением Человек растёт, преображается, переходит на новую ступень своего </w:t>
      </w:r>
      <w:r w:rsidR="00180AD9" w:rsidRPr="006F534B">
        <w:rPr>
          <w:rFonts w:ascii="Times New Roman" w:hAnsi="Times New Roman"/>
          <w:sz w:val="24"/>
          <w:szCs w:val="24"/>
        </w:rPr>
        <w:t xml:space="preserve">иерархического </w:t>
      </w:r>
      <w:r w:rsidRPr="006F534B">
        <w:rPr>
          <w:rFonts w:ascii="Times New Roman" w:hAnsi="Times New Roman"/>
          <w:sz w:val="24"/>
          <w:szCs w:val="24"/>
        </w:rPr>
        <w:t>развития</w:t>
      </w:r>
      <w:r w:rsidR="00180AD9" w:rsidRPr="006F534B">
        <w:rPr>
          <w:rFonts w:ascii="Times New Roman" w:hAnsi="Times New Roman"/>
          <w:sz w:val="24"/>
          <w:szCs w:val="24"/>
        </w:rPr>
        <w:t>, из одного вида жизни входит в следующий вид жизни, являя Человека Мг Нации.</w:t>
      </w:r>
      <w:r w:rsidR="009F124C" w:rsidRPr="006F534B">
        <w:rPr>
          <w:rFonts w:ascii="Times New Roman" w:hAnsi="Times New Roman"/>
          <w:sz w:val="24"/>
          <w:szCs w:val="24"/>
        </w:rPr>
        <w:t xml:space="preserve">  </w:t>
      </w:r>
      <w:r w:rsidR="004E33F3" w:rsidRPr="006F534B">
        <w:rPr>
          <w:rFonts w:ascii="Times New Roman" w:hAnsi="Times New Roman"/>
          <w:sz w:val="24"/>
          <w:szCs w:val="24"/>
        </w:rPr>
        <w:t xml:space="preserve"> </w:t>
      </w:r>
      <w:r w:rsidR="003413AF" w:rsidRPr="006F534B">
        <w:rPr>
          <w:rFonts w:ascii="Times New Roman" w:hAnsi="Times New Roman"/>
          <w:sz w:val="24"/>
          <w:szCs w:val="24"/>
        </w:rPr>
        <w:t>В итоге Человек окультуривается, образовывается исполняя Волю ИВО.</w:t>
      </w:r>
    </w:p>
    <w:p w14:paraId="6E6E6BAE" w14:textId="77777777" w:rsidR="00547D72" w:rsidRPr="006F534B" w:rsidRDefault="00547D72" w:rsidP="006F534B">
      <w:pPr>
        <w:pStyle w:val="a3"/>
        <w:rPr>
          <w:rFonts w:ascii="Times New Roman" w:hAnsi="Times New Roman"/>
          <w:sz w:val="24"/>
          <w:szCs w:val="24"/>
        </w:rPr>
      </w:pPr>
    </w:p>
    <w:p w14:paraId="1D25EB39" w14:textId="77777777" w:rsidR="00375E4E" w:rsidRPr="006F534B" w:rsidRDefault="00611680" w:rsidP="006F534B">
      <w:pPr>
        <w:pStyle w:val="a3"/>
        <w:rPr>
          <w:rFonts w:ascii="Times New Roman" w:hAnsi="Times New Roman"/>
          <w:sz w:val="24"/>
          <w:szCs w:val="24"/>
        </w:rPr>
      </w:pPr>
      <w:r w:rsidRPr="006F534B">
        <w:rPr>
          <w:rFonts w:ascii="Times New Roman" w:hAnsi="Times New Roman"/>
          <w:sz w:val="24"/>
          <w:szCs w:val="24"/>
        </w:rPr>
        <w:t xml:space="preserve"> </w:t>
      </w:r>
    </w:p>
    <w:sectPr w:rsidR="00375E4E" w:rsidRPr="006F534B" w:rsidSect="006F534B">
      <w:pgSz w:w="11906" w:h="16838"/>
      <w:pgMar w:top="426"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F86"/>
    <w:multiLevelType w:val="hybridMultilevel"/>
    <w:tmpl w:val="695A10A0"/>
    <w:lvl w:ilvl="0" w:tplc="B446699E">
      <w:start w:val="1"/>
      <w:numFmt w:val="decimal"/>
      <w:lvlText w:val="%1."/>
      <w:lvlJc w:val="left"/>
      <w:pPr>
        <w:ind w:left="502" w:hanging="360"/>
      </w:pPr>
      <w:rPr>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E134AD"/>
    <w:multiLevelType w:val="hybridMultilevel"/>
    <w:tmpl w:val="331AC3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F1168F3"/>
    <w:multiLevelType w:val="hybridMultilevel"/>
    <w:tmpl w:val="4F4443B4"/>
    <w:lvl w:ilvl="0" w:tplc="B446699E">
      <w:start w:val="1"/>
      <w:numFmt w:val="decimal"/>
      <w:lvlText w:val="%1."/>
      <w:lvlJc w:val="left"/>
      <w:pPr>
        <w:ind w:left="720" w:hanging="360"/>
      </w:pPr>
      <w:rPr>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DD"/>
    <w:rsid w:val="00004C75"/>
    <w:rsid w:val="00016EA7"/>
    <w:rsid w:val="00054C50"/>
    <w:rsid w:val="00065E36"/>
    <w:rsid w:val="000810DC"/>
    <w:rsid w:val="0008209B"/>
    <w:rsid w:val="000A1E82"/>
    <w:rsid w:val="000B6EF9"/>
    <w:rsid w:val="000D6C59"/>
    <w:rsid w:val="000F585E"/>
    <w:rsid w:val="00100E67"/>
    <w:rsid w:val="0010427D"/>
    <w:rsid w:val="00120744"/>
    <w:rsid w:val="0014653D"/>
    <w:rsid w:val="001534B3"/>
    <w:rsid w:val="00164416"/>
    <w:rsid w:val="001671D9"/>
    <w:rsid w:val="00180AD9"/>
    <w:rsid w:val="00180EA2"/>
    <w:rsid w:val="001834E9"/>
    <w:rsid w:val="00191E24"/>
    <w:rsid w:val="0019263D"/>
    <w:rsid w:val="00195445"/>
    <w:rsid w:val="001A600F"/>
    <w:rsid w:val="001B1654"/>
    <w:rsid w:val="001D59FF"/>
    <w:rsid w:val="001F26D6"/>
    <w:rsid w:val="00204EB9"/>
    <w:rsid w:val="00205972"/>
    <w:rsid w:val="0022144B"/>
    <w:rsid w:val="00221FF8"/>
    <w:rsid w:val="0022603C"/>
    <w:rsid w:val="00243B35"/>
    <w:rsid w:val="00245F56"/>
    <w:rsid w:val="00280CA7"/>
    <w:rsid w:val="0028266B"/>
    <w:rsid w:val="00285642"/>
    <w:rsid w:val="00296705"/>
    <w:rsid w:val="002A01AB"/>
    <w:rsid w:val="002B2019"/>
    <w:rsid w:val="002C3CCF"/>
    <w:rsid w:val="002C7022"/>
    <w:rsid w:val="002C77AB"/>
    <w:rsid w:val="002D0A15"/>
    <w:rsid w:val="002D21F7"/>
    <w:rsid w:val="002E5FB6"/>
    <w:rsid w:val="002E6D7B"/>
    <w:rsid w:val="002F0692"/>
    <w:rsid w:val="002F3ABE"/>
    <w:rsid w:val="0030072A"/>
    <w:rsid w:val="003027B8"/>
    <w:rsid w:val="00304A31"/>
    <w:rsid w:val="00305A55"/>
    <w:rsid w:val="00310510"/>
    <w:rsid w:val="00313329"/>
    <w:rsid w:val="003151B1"/>
    <w:rsid w:val="0032148B"/>
    <w:rsid w:val="00325ADD"/>
    <w:rsid w:val="00340BC7"/>
    <w:rsid w:val="003413AF"/>
    <w:rsid w:val="00341B64"/>
    <w:rsid w:val="00343706"/>
    <w:rsid w:val="00372D29"/>
    <w:rsid w:val="00375E4E"/>
    <w:rsid w:val="00380404"/>
    <w:rsid w:val="003A0131"/>
    <w:rsid w:val="003A769D"/>
    <w:rsid w:val="003C4BBA"/>
    <w:rsid w:val="003D43A4"/>
    <w:rsid w:val="003D7958"/>
    <w:rsid w:val="003F180D"/>
    <w:rsid w:val="00402D0A"/>
    <w:rsid w:val="004074D0"/>
    <w:rsid w:val="004148E2"/>
    <w:rsid w:val="00430E83"/>
    <w:rsid w:val="004342E0"/>
    <w:rsid w:val="0044174B"/>
    <w:rsid w:val="00441D32"/>
    <w:rsid w:val="0044214F"/>
    <w:rsid w:val="0045586B"/>
    <w:rsid w:val="00463D60"/>
    <w:rsid w:val="00466A9E"/>
    <w:rsid w:val="00467605"/>
    <w:rsid w:val="00467A08"/>
    <w:rsid w:val="00484CAE"/>
    <w:rsid w:val="00487B5C"/>
    <w:rsid w:val="00491CBB"/>
    <w:rsid w:val="00494FDC"/>
    <w:rsid w:val="004B5C26"/>
    <w:rsid w:val="004E097F"/>
    <w:rsid w:val="004E33F3"/>
    <w:rsid w:val="004E7F42"/>
    <w:rsid w:val="004F04D1"/>
    <w:rsid w:val="004F3878"/>
    <w:rsid w:val="005011EA"/>
    <w:rsid w:val="005022D6"/>
    <w:rsid w:val="00512801"/>
    <w:rsid w:val="005223D6"/>
    <w:rsid w:val="00532F10"/>
    <w:rsid w:val="005418E0"/>
    <w:rsid w:val="00547D72"/>
    <w:rsid w:val="005526E2"/>
    <w:rsid w:val="005536F4"/>
    <w:rsid w:val="00555AE1"/>
    <w:rsid w:val="0056413E"/>
    <w:rsid w:val="00575DD1"/>
    <w:rsid w:val="005A0C0D"/>
    <w:rsid w:val="005D2BBA"/>
    <w:rsid w:val="005D398E"/>
    <w:rsid w:val="005D7CCA"/>
    <w:rsid w:val="005E0FF1"/>
    <w:rsid w:val="005F145F"/>
    <w:rsid w:val="005F407A"/>
    <w:rsid w:val="005F74CF"/>
    <w:rsid w:val="00611680"/>
    <w:rsid w:val="00611CE3"/>
    <w:rsid w:val="00622951"/>
    <w:rsid w:val="00625129"/>
    <w:rsid w:val="00642E2F"/>
    <w:rsid w:val="0065017A"/>
    <w:rsid w:val="0065030F"/>
    <w:rsid w:val="006516A6"/>
    <w:rsid w:val="00661C67"/>
    <w:rsid w:val="006674F1"/>
    <w:rsid w:val="0067182D"/>
    <w:rsid w:val="00674862"/>
    <w:rsid w:val="00682967"/>
    <w:rsid w:val="00683487"/>
    <w:rsid w:val="006A149B"/>
    <w:rsid w:val="006D3EF9"/>
    <w:rsid w:val="006D7499"/>
    <w:rsid w:val="006E5C39"/>
    <w:rsid w:val="006E6E5A"/>
    <w:rsid w:val="006F4865"/>
    <w:rsid w:val="006F534B"/>
    <w:rsid w:val="006F7D24"/>
    <w:rsid w:val="00736988"/>
    <w:rsid w:val="007465A4"/>
    <w:rsid w:val="00747208"/>
    <w:rsid w:val="00756689"/>
    <w:rsid w:val="00761449"/>
    <w:rsid w:val="007626D7"/>
    <w:rsid w:val="00770CE0"/>
    <w:rsid w:val="00781623"/>
    <w:rsid w:val="00782484"/>
    <w:rsid w:val="007851EE"/>
    <w:rsid w:val="007A1097"/>
    <w:rsid w:val="007B33A0"/>
    <w:rsid w:val="007B5E31"/>
    <w:rsid w:val="007F001B"/>
    <w:rsid w:val="007F33AB"/>
    <w:rsid w:val="0080204B"/>
    <w:rsid w:val="00820EB7"/>
    <w:rsid w:val="0082255C"/>
    <w:rsid w:val="00825EB1"/>
    <w:rsid w:val="0084244C"/>
    <w:rsid w:val="00853CE8"/>
    <w:rsid w:val="00871835"/>
    <w:rsid w:val="00872F14"/>
    <w:rsid w:val="00874013"/>
    <w:rsid w:val="008849B9"/>
    <w:rsid w:val="0089382F"/>
    <w:rsid w:val="0089482B"/>
    <w:rsid w:val="00896B98"/>
    <w:rsid w:val="008A5ED9"/>
    <w:rsid w:val="008C171F"/>
    <w:rsid w:val="008C3AD4"/>
    <w:rsid w:val="008E6550"/>
    <w:rsid w:val="00903D59"/>
    <w:rsid w:val="00913086"/>
    <w:rsid w:val="009149A9"/>
    <w:rsid w:val="00926AE2"/>
    <w:rsid w:val="00927610"/>
    <w:rsid w:val="009303C6"/>
    <w:rsid w:val="009657D4"/>
    <w:rsid w:val="009677E1"/>
    <w:rsid w:val="0097004A"/>
    <w:rsid w:val="00973B22"/>
    <w:rsid w:val="00985EC3"/>
    <w:rsid w:val="00995776"/>
    <w:rsid w:val="00996FFF"/>
    <w:rsid w:val="009A1943"/>
    <w:rsid w:val="009A6CBF"/>
    <w:rsid w:val="009B0C94"/>
    <w:rsid w:val="009B6DF0"/>
    <w:rsid w:val="009C1A8F"/>
    <w:rsid w:val="009E41EA"/>
    <w:rsid w:val="009E7B42"/>
    <w:rsid w:val="009F0CF8"/>
    <w:rsid w:val="009F124C"/>
    <w:rsid w:val="009F391C"/>
    <w:rsid w:val="00A1622D"/>
    <w:rsid w:val="00A26323"/>
    <w:rsid w:val="00A373DB"/>
    <w:rsid w:val="00A50F6F"/>
    <w:rsid w:val="00A5482B"/>
    <w:rsid w:val="00A60283"/>
    <w:rsid w:val="00A626CE"/>
    <w:rsid w:val="00A63A37"/>
    <w:rsid w:val="00A63F06"/>
    <w:rsid w:val="00A66C31"/>
    <w:rsid w:val="00A74385"/>
    <w:rsid w:val="00AC276C"/>
    <w:rsid w:val="00AC43F4"/>
    <w:rsid w:val="00AC68D3"/>
    <w:rsid w:val="00AD3D1A"/>
    <w:rsid w:val="00AD4FAB"/>
    <w:rsid w:val="00AD529F"/>
    <w:rsid w:val="00AE0842"/>
    <w:rsid w:val="00AF160C"/>
    <w:rsid w:val="00B0605E"/>
    <w:rsid w:val="00B22C76"/>
    <w:rsid w:val="00B2763E"/>
    <w:rsid w:val="00B3289D"/>
    <w:rsid w:val="00B57FCB"/>
    <w:rsid w:val="00B612A4"/>
    <w:rsid w:val="00B7177B"/>
    <w:rsid w:val="00B7519A"/>
    <w:rsid w:val="00B83980"/>
    <w:rsid w:val="00BB39D1"/>
    <w:rsid w:val="00BC6CD0"/>
    <w:rsid w:val="00BD2315"/>
    <w:rsid w:val="00BD43E1"/>
    <w:rsid w:val="00BE15BA"/>
    <w:rsid w:val="00BE1A0B"/>
    <w:rsid w:val="00BE5031"/>
    <w:rsid w:val="00BE7C21"/>
    <w:rsid w:val="00BF2458"/>
    <w:rsid w:val="00C15BB1"/>
    <w:rsid w:val="00C22187"/>
    <w:rsid w:val="00C241E1"/>
    <w:rsid w:val="00C33F19"/>
    <w:rsid w:val="00C34074"/>
    <w:rsid w:val="00C34C37"/>
    <w:rsid w:val="00C52B83"/>
    <w:rsid w:val="00C568BD"/>
    <w:rsid w:val="00C6173E"/>
    <w:rsid w:val="00C849B8"/>
    <w:rsid w:val="00C8519C"/>
    <w:rsid w:val="00C85466"/>
    <w:rsid w:val="00C86553"/>
    <w:rsid w:val="00C86FB9"/>
    <w:rsid w:val="00C87AB9"/>
    <w:rsid w:val="00C90AEF"/>
    <w:rsid w:val="00C952E7"/>
    <w:rsid w:val="00CA4848"/>
    <w:rsid w:val="00CC6E6F"/>
    <w:rsid w:val="00CD5104"/>
    <w:rsid w:val="00CD5A84"/>
    <w:rsid w:val="00D35426"/>
    <w:rsid w:val="00D40EEC"/>
    <w:rsid w:val="00D420D9"/>
    <w:rsid w:val="00D42E7D"/>
    <w:rsid w:val="00D5279E"/>
    <w:rsid w:val="00D82FEE"/>
    <w:rsid w:val="00DA0521"/>
    <w:rsid w:val="00DB33F9"/>
    <w:rsid w:val="00DB5567"/>
    <w:rsid w:val="00DB6CBA"/>
    <w:rsid w:val="00DC26F0"/>
    <w:rsid w:val="00DC370A"/>
    <w:rsid w:val="00DD6A58"/>
    <w:rsid w:val="00DD7D85"/>
    <w:rsid w:val="00DE6DFD"/>
    <w:rsid w:val="00DF7433"/>
    <w:rsid w:val="00E00691"/>
    <w:rsid w:val="00E269BE"/>
    <w:rsid w:val="00E27763"/>
    <w:rsid w:val="00E34BB4"/>
    <w:rsid w:val="00E4017C"/>
    <w:rsid w:val="00E43C0B"/>
    <w:rsid w:val="00E45A15"/>
    <w:rsid w:val="00E54165"/>
    <w:rsid w:val="00E62853"/>
    <w:rsid w:val="00E6345E"/>
    <w:rsid w:val="00E73300"/>
    <w:rsid w:val="00E85BC4"/>
    <w:rsid w:val="00E967B0"/>
    <w:rsid w:val="00EB1F2F"/>
    <w:rsid w:val="00EC193F"/>
    <w:rsid w:val="00EC706B"/>
    <w:rsid w:val="00ED04F8"/>
    <w:rsid w:val="00ED1D6B"/>
    <w:rsid w:val="00EE7BE5"/>
    <w:rsid w:val="00EF6CBC"/>
    <w:rsid w:val="00F02A6E"/>
    <w:rsid w:val="00F1280A"/>
    <w:rsid w:val="00F22655"/>
    <w:rsid w:val="00F26316"/>
    <w:rsid w:val="00F3218F"/>
    <w:rsid w:val="00F46F9D"/>
    <w:rsid w:val="00F65D7E"/>
    <w:rsid w:val="00F82058"/>
    <w:rsid w:val="00F94F1E"/>
    <w:rsid w:val="00FA4FAA"/>
    <w:rsid w:val="00FA7BFC"/>
    <w:rsid w:val="00FB2DC6"/>
    <w:rsid w:val="00FC4816"/>
    <w:rsid w:val="00FE26E4"/>
    <w:rsid w:val="00FE57A8"/>
    <w:rsid w:val="00FF0AB9"/>
    <w:rsid w:val="00FF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4E77"/>
  <w15:docId w15:val="{935BFA37-84C3-4CE7-9A08-E42A3D1A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74013"/>
    <w:pPr>
      <w:spacing w:after="0" w:line="240" w:lineRule="auto"/>
    </w:pPr>
    <w:rPr>
      <w:rFonts w:ascii="Calibri" w:eastAsia="Calibri" w:hAnsi="Calibri" w:cs="Times New Roman"/>
      <w:lang w:eastAsia="ru-RU"/>
    </w:rPr>
  </w:style>
  <w:style w:type="paragraph" w:styleId="a5">
    <w:name w:val="List Paragraph"/>
    <w:basedOn w:val="a"/>
    <w:uiPriority w:val="34"/>
    <w:qFormat/>
    <w:rsid w:val="00874013"/>
    <w:pPr>
      <w:ind w:left="720"/>
      <w:contextualSpacing/>
    </w:pPr>
    <w:rPr>
      <w:rFonts w:ascii="Calibri" w:eastAsia="Times New Roman" w:hAnsi="Calibri" w:cs="Times New Roman"/>
    </w:rPr>
  </w:style>
  <w:style w:type="character" w:customStyle="1" w:styleId="a4">
    <w:name w:val="Без интервала Знак"/>
    <w:link w:val="a3"/>
    <w:uiPriority w:val="1"/>
    <w:locked/>
    <w:rsid w:val="00874013"/>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5800D-1791-4173-9A64-66F3DD7E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Вера Кишиневская</cp:lastModifiedBy>
  <cp:revision>2</cp:revision>
  <dcterms:created xsi:type="dcterms:W3CDTF">2021-04-07T06:43:00Z</dcterms:created>
  <dcterms:modified xsi:type="dcterms:W3CDTF">2021-04-07T06:43:00Z</dcterms:modified>
</cp:coreProperties>
</file>